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7A" w:rsidRPr="00F7377A" w:rsidRDefault="00F7377A" w:rsidP="00F7377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-233651</wp:posOffset>
                </wp:positionV>
                <wp:extent cx="6762307" cy="467833"/>
                <wp:effectExtent l="0" t="0" r="19685" b="279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307" cy="4678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7A" w:rsidRPr="00DD66F2" w:rsidRDefault="00F7377A" w:rsidP="00F737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6F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※収入に関する</w:t>
                            </w:r>
                            <w:r w:rsidR="00DD66F2" w:rsidRPr="00DD66F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証明書類として</w:t>
                            </w:r>
                            <w:r w:rsidR="00DD66F2" w:rsidRPr="00DD66F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給与明細のコピーを提出する場合は、この申告書を添付してください。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6" style="position:absolute;left:0;text-align:left;margin-left:.8pt;margin-top:-18.4pt;width:532.45pt;height:3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F7377A" w:rsidRPr="00DD66F2" w:rsidRDefault="00F7377A" w:rsidP="00F7377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66F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※収入に関する</w:t>
                      </w:r>
                      <w:r w:rsidR="00DD66F2" w:rsidRPr="00DD66F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証明書類として</w:t>
                      </w:r>
                      <w:r w:rsidR="00DD66F2" w:rsidRPr="00DD66F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給与明細のコピーを提出する場合は、この申告書を添付してください。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66F2" w:rsidRDefault="00DD66F2" w:rsidP="00DD66F2"/>
    <w:p w:rsidR="00ED7B29" w:rsidRPr="009644DD" w:rsidRDefault="009644DD" w:rsidP="009644DD">
      <w:pPr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9644DD">
        <w:rPr>
          <w:rFonts w:ascii="ＭＳ ゴシック" w:eastAsia="ＭＳ ゴシック" w:hAnsi="ＭＳ ゴシック" w:hint="eastAsia"/>
          <w:sz w:val="72"/>
          <w:szCs w:val="72"/>
        </w:rPr>
        <w:t>年収見込</w:t>
      </w:r>
      <w:bookmarkStart w:id="0" w:name="_GoBack"/>
      <w:bookmarkEnd w:id="0"/>
      <w:r w:rsidR="005D3744">
        <w:rPr>
          <w:rFonts w:ascii="ＭＳ ゴシック" w:eastAsia="ＭＳ ゴシック" w:hAnsi="ＭＳ ゴシック" w:hint="eastAsia"/>
          <w:sz w:val="72"/>
          <w:szCs w:val="72"/>
        </w:rPr>
        <w:t>申告</w:t>
      </w:r>
      <w:r w:rsidRPr="009644DD">
        <w:rPr>
          <w:rFonts w:ascii="ＭＳ ゴシック" w:eastAsia="ＭＳ ゴシック" w:hAnsi="ＭＳ ゴシック" w:hint="eastAsia"/>
          <w:sz w:val="72"/>
          <w:szCs w:val="72"/>
        </w:rPr>
        <w:t>書</w:t>
      </w:r>
    </w:p>
    <w:p w:rsidR="009644DD" w:rsidRDefault="009644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863"/>
        <w:gridCol w:w="4365"/>
      </w:tblGrid>
      <w:tr w:rsidR="00AF512D" w:rsidTr="005D3744">
        <w:trPr>
          <w:trHeight w:val="953"/>
        </w:trPr>
        <w:tc>
          <w:tcPr>
            <w:tcW w:w="1129" w:type="dxa"/>
            <w:vAlign w:val="center"/>
          </w:tcPr>
          <w:p w:rsidR="00AF512D" w:rsidRDefault="00AF512D" w:rsidP="005D37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4099" w:type="dxa"/>
          </w:tcPr>
          <w:p w:rsidR="00AF512D" w:rsidRDefault="00AF51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3" w:type="dxa"/>
            <w:vAlign w:val="center"/>
          </w:tcPr>
          <w:p w:rsidR="00AF512D" w:rsidRDefault="00AF512D" w:rsidP="005D37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365" w:type="dxa"/>
          </w:tcPr>
          <w:p w:rsidR="00AF512D" w:rsidRDefault="00AF512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F512D" w:rsidRPr="009644DD" w:rsidRDefault="00AF512D">
      <w:pPr>
        <w:rPr>
          <w:rFonts w:ascii="ＭＳ ゴシック" w:eastAsia="ＭＳ ゴシック" w:hAnsi="ＭＳ ゴシック"/>
        </w:rPr>
      </w:pPr>
    </w:p>
    <w:p w:rsidR="00DD66F2" w:rsidRDefault="009644DD">
      <w:pPr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DD66F2">
        <w:rPr>
          <w:rFonts w:ascii="ＭＳ ゴシック" w:eastAsia="ＭＳ ゴシック" w:hAnsi="ＭＳ ゴシック" w:hint="eastAsia"/>
          <w:sz w:val="24"/>
          <w:szCs w:val="24"/>
        </w:rPr>
        <w:t>給与明細のコピーについて</w:t>
      </w:r>
    </w:p>
    <w:p w:rsidR="009644DD" w:rsidRDefault="009644DD" w:rsidP="00DD66F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>直近３ヶ月分の給与明細等のコピーを準備してください。</w:t>
      </w:r>
    </w:p>
    <w:p w:rsidR="00DD66F2" w:rsidRPr="000965CE" w:rsidRDefault="00DD66F2" w:rsidP="00DD66F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（勤務期間が３ヶ月に満たない場合は、直近１～２ヶ月</w:t>
      </w:r>
      <w:r w:rsidR="00D9655C">
        <w:rPr>
          <w:rFonts w:ascii="ＭＳ ゴシック" w:eastAsia="ＭＳ ゴシック" w:hAnsi="ＭＳ ゴシック" w:hint="eastAsia"/>
          <w:sz w:val="24"/>
          <w:szCs w:val="24"/>
        </w:rPr>
        <w:t>分の給与明細のコピーでも可。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644DD" w:rsidRPr="000965CE" w:rsidRDefault="009644DD">
      <w:pPr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D66F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965CE">
        <w:rPr>
          <w:rFonts w:ascii="ＭＳ ゴシック" w:eastAsia="ＭＳ ゴシック" w:hAnsi="ＭＳ ゴシック" w:hint="eastAsia"/>
          <w:sz w:val="24"/>
          <w:szCs w:val="24"/>
        </w:rPr>
        <w:t>※給与明細等のコピーはこの</w:t>
      </w:r>
      <w:r w:rsidR="00441E2F">
        <w:rPr>
          <w:rFonts w:ascii="ＭＳ ゴシック" w:eastAsia="ＭＳ ゴシック" w:hAnsi="ＭＳ ゴシック" w:hint="eastAsia"/>
          <w:sz w:val="24"/>
          <w:szCs w:val="24"/>
        </w:rPr>
        <w:t>申告書</w:t>
      </w:r>
      <w:r w:rsidRPr="000965CE">
        <w:rPr>
          <w:rFonts w:ascii="ＭＳ ゴシック" w:eastAsia="ＭＳ ゴシック" w:hAnsi="ＭＳ ゴシック" w:hint="eastAsia"/>
          <w:sz w:val="24"/>
          <w:szCs w:val="24"/>
        </w:rPr>
        <w:t>と一緒に提出してください。</w:t>
      </w:r>
    </w:p>
    <w:p w:rsidR="009644DD" w:rsidRPr="000965CE" w:rsidRDefault="009644DD">
      <w:pPr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D66F2">
        <w:rPr>
          <w:rFonts w:ascii="ＭＳ ゴシック" w:eastAsia="ＭＳ ゴシック" w:hAnsi="ＭＳ ゴシック" w:hint="eastAsia"/>
          <w:sz w:val="24"/>
          <w:szCs w:val="24"/>
        </w:rPr>
        <w:t xml:space="preserve">　※勤務者、勤務先、発行月、給与額等詳細な内容が確認できるよう鮮明に</w:t>
      </w:r>
      <w:r w:rsidRPr="000965CE">
        <w:rPr>
          <w:rFonts w:ascii="ＭＳ ゴシック" w:eastAsia="ＭＳ ゴシック" w:hAnsi="ＭＳ ゴシック" w:hint="eastAsia"/>
          <w:sz w:val="24"/>
          <w:szCs w:val="24"/>
        </w:rPr>
        <w:t>コピーしてください。</w:t>
      </w:r>
    </w:p>
    <w:p w:rsidR="009644DD" w:rsidRPr="000965CE" w:rsidRDefault="009644DD">
      <w:pPr>
        <w:rPr>
          <w:rFonts w:ascii="ＭＳ ゴシック" w:eastAsia="ＭＳ ゴシック" w:hAnsi="ＭＳ ゴシック"/>
          <w:sz w:val="24"/>
          <w:szCs w:val="24"/>
        </w:rPr>
      </w:pPr>
    </w:p>
    <w:p w:rsidR="009644DD" w:rsidRPr="000965CE" w:rsidRDefault="009644DD">
      <w:pPr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>２．平均</w:t>
      </w:r>
      <w:r w:rsidR="00441E2F">
        <w:rPr>
          <w:rFonts w:ascii="ＭＳ ゴシック" w:eastAsia="ＭＳ ゴシック" w:hAnsi="ＭＳ ゴシック" w:hint="eastAsia"/>
          <w:sz w:val="24"/>
          <w:szCs w:val="24"/>
        </w:rPr>
        <w:t>月収</w:t>
      </w:r>
      <w:r w:rsidRPr="000965CE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9644DD" w:rsidRPr="000965CE" w:rsidRDefault="009644DD" w:rsidP="006D479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>給与明細に記載された総支給額（控除前の金額）から、平均月収を算出してください。</w:t>
      </w:r>
    </w:p>
    <w:p w:rsidR="00791460" w:rsidRDefault="00CD7079" w:rsidP="00791460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>※なお、月の途中から採用されたため勤務日数・時間数が通常より少ないなどの理由により、</w:t>
      </w:r>
    </w:p>
    <w:p w:rsidR="009644DD" w:rsidRPr="000965CE" w:rsidRDefault="00CD7079" w:rsidP="00791460">
      <w:pPr>
        <w:ind w:leftChars="100" w:left="21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>他の月額との差が大きい月がある場合は、通常勤務月の</w:t>
      </w:r>
      <w:r w:rsidR="00D9655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0965CE">
        <w:rPr>
          <w:rFonts w:ascii="ＭＳ ゴシック" w:eastAsia="ＭＳ ゴシック" w:hAnsi="ＭＳ ゴシック"/>
          <w:sz w:val="24"/>
          <w:szCs w:val="24"/>
        </w:rPr>
        <w:t>ヶ月分により計算してください。</w:t>
      </w:r>
    </w:p>
    <w:p w:rsidR="00CD7079" w:rsidRPr="000965CE" w:rsidRDefault="00CD707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335"/>
        <w:gridCol w:w="2614"/>
        <w:gridCol w:w="2614"/>
        <w:gridCol w:w="2614"/>
      </w:tblGrid>
      <w:tr w:rsidR="00CD7079" w:rsidRPr="000965CE" w:rsidTr="006D4793">
        <w:tc>
          <w:tcPr>
            <w:tcW w:w="2335" w:type="dxa"/>
          </w:tcPr>
          <w:p w:rsidR="00CD7079" w:rsidRPr="000965CE" w:rsidRDefault="00CD70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42" w:type="dxa"/>
            <w:gridSpan w:val="3"/>
          </w:tcPr>
          <w:p w:rsidR="00CD7079" w:rsidRPr="000965CE" w:rsidRDefault="00CD70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給与明細に記載された月収額（非課税の通勤手当を除く）</w:t>
            </w:r>
          </w:p>
        </w:tc>
      </w:tr>
      <w:tr w:rsidR="00CD7079" w:rsidRPr="000965CE" w:rsidTr="00AF512D">
        <w:tc>
          <w:tcPr>
            <w:tcW w:w="2335" w:type="dxa"/>
            <w:vMerge w:val="restart"/>
            <w:vAlign w:val="center"/>
          </w:tcPr>
          <w:p w:rsidR="00CD7079" w:rsidRPr="000965CE" w:rsidRDefault="00CD7079" w:rsidP="00AF51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給与明細の情報</w:t>
            </w:r>
          </w:p>
        </w:tc>
        <w:tc>
          <w:tcPr>
            <w:tcW w:w="2614" w:type="dxa"/>
          </w:tcPr>
          <w:p w:rsidR="00CD7079" w:rsidRPr="000965CE" w:rsidRDefault="00CD7079" w:rsidP="00CD707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</w:t>
            </w:r>
          </w:p>
        </w:tc>
        <w:tc>
          <w:tcPr>
            <w:tcW w:w="2614" w:type="dxa"/>
          </w:tcPr>
          <w:p w:rsidR="00CD7079" w:rsidRPr="000965CE" w:rsidRDefault="00CD7079" w:rsidP="00CD707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</w:t>
            </w:r>
          </w:p>
        </w:tc>
        <w:tc>
          <w:tcPr>
            <w:tcW w:w="2614" w:type="dxa"/>
          </w:tcPr>
          <w:p w:rsidR="00CD7079" w:rsidRPr="000965CE" w:rsidRDefault="00CD7079" w:rsidP="00CD707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</w:t>
            </w:r>
          </w:p>
        </w:tc>
      </w:tr>
      <w:tr w:rsidR="006D4793" w:rsidRPr="000965CE" w:rsidTr="00AF512D">
        <w:tc>
          <w:tcPr>
            <w:tcW w:w="2335" w:type="dxa"/>
            <w:vMerge/>
            <w:vAlign w:val="center"/>
          </w:tcPr>
          <w:p w:rsidR="006D4793" w:rsidRPr="000965CE" w:rsidRDefault="006D4793" w:rsidP="00AF51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:rsidR="006D4793" w:rsidRPr="000965CE" w:rsidRDefault="006D4793" w:rsidP="006D479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614" w:type="dxa"/>
          </w:tcPr>
          <w:p w:rsidR="006D4793" w:rsidRPr="000965CE" w:rsidRDefault="006D4793" w:rsidP="006D479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614" w:type="dxa"/>
          </w:tcPr>
          <w:p w:rsidR="006D4793" w:rsidRPr="000965CE" w:rsidRDefault="006D4793" w:rsidP="006D479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CD7079" w:rsidRPr="000965CE" w:rsidRDefault="00AF512D">
      <w:pPr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3575685</wp:posOffset>
                </wp:positionH>
                <wp:positionV relativeFrom="paragraph">
                  <wp:posOffset>107138</wp:posOffset>
                </wp:positionV>
                <wp:extent cx="510363" cy="446567"/>
                <wp:effectExtent l="19050" t="0" r="23495" b="2984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44656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4CEE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81.55pt;margin-top:8.45pt;width:40.2pt;height:35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" adj="10800" fillcolor="black [3213]" strokecolor="black [3213]" strokeweight="1pt">
                <w10:wrap anchorx="margin"/>
              </v:shape>
            </w:pict>
          </mc:Fallback>
        </mc:AlternateContent>
      </w:r>
    </w:p>
    <w:p w:rsidR="00AF512D" w:rsidRPr="000965CE" w:rsidRDefault="00AF512D">
      <w:pPr>
        <w:rPr>
          <w:rFonts w:ascii="ＭＳ ゴシック" w:eastAsia="ＭＳ ゴシック" w:hAnsi="ＭＳ ゴシック"/>
          <w:sz w:val="24"/>
          <w:szCs w:val="24"/>
        </w:rPr>
      </w:pPr>
    </w:p>
    <w:p w:rsidR="00AF512D" w:rsidRPr="000965CE" w:rsidRDefault="00AF512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1971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AF512D" w:rsidRPr="000965CE" w:rsidTr="000965CE">
        <w:trPr>
          <w:trHeight w:val="979"/>
        </w:trPr>
        <w:tc>
          <w:tcPr>
            <w:tcW w:w="2410" w:type="dxa"/>
            <w:vAlign w:val="center"/>
          </w:tcPr>
          <w:p w:rsidR="00AF512D" w:rsidRPr="000965CE" w:rsidRDefault="00AF512D" w:rsidP="001010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平均月収</w:t>
            </w:r>
          </w:p>
        </w:tc>
        <w:tc>
          <w:tcPr>
            <w:tcW w:w="5103" w:type="dxa"/>
            <w:vAlign w:val="center"/>
          </w:tcPr>
          <w:p w:rsidR="00AF512D" w:rsidRPr="000965CE" w:rsidRDefault="00AF512D" w:rsidP="0010101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AF512D" w:rsidRPr="000965CE" w:rsidRDefault="00AF512D">
      <w:pPr>
        <w:rPr>
          <w:rFonts w:ascii="ＭＳ ゴシック" w:eastAsia="ＭＳ ゴシック" w:hAnsi="ＭＳ ゴシック"/>
          <w:sz w:val="24"/>
          <w:szCs w:val="24"/>
        </w:rPr>
      </w:pPr>
    </w:p>
    <w:p w:rsidR="006D4793" w:rsidRPr="000965CE" w:rsidRDefault="006D4793">
      <w:pPr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>３．年収見込額について</w:t>
      </w:r>
    </w:p>
    <w:p w:rsidR="006D4793" w:rsidRPr="000965CE" w:rsidRDefault="006D4793" w:rsidP="00D9655C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0965C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D3744" w:rsidRPr="000965CE">
        <w:rPr>
          <w:rFonts w:ascii="ＭＳ ゴシック" w:eastAsia="ＭＳ ゴシック" w:hAnsi="ＭＳ ゴシック" w:hint="eastAsia"/>
          <w:sz w:val="24"/>
          <w:szCs w:val="24"/>
        </w:rPr>
        <w:t>賞与の支給の有無について、該当する方にチェックを入れ、</w:t>
      </w:r>
      <w:r w:rsidR="00D7490D" w:rsidRPr="000965CE">
        <w:rPr>
          <w:rFonts w:ascii="ＭＳ ゴシック" w:eastAsia="ＭＳ ゴシック" w:hAnsi="ＭＳ ゴシック" w:hint="eastAsia"/>
          <w:sz w:val="24"/>
          <w:szCs w:val="24"/>
        </w:rPr>
        <w:t>上記で</w:t>
      </w:r>
      <w:r w:rsidRPr="000965CE">
        <w:rPr>
          <w:rFonts w:ascii="ＭＳ ゴシック" w:eastAsia="ＭＳ ゴシック" w:hAnsi="ＭＳ ゴシック" w:hint="eastAsia"/>
          <w:sz w:val="24"/>
          <w:szCs w:val="24"/>
        </w:rPr>
        <w:t>算出した平均月額から年収見込額を算出してください。</w:t>
      </w:r>
    </w:p>
    <w:p w:rsidR="00AF512D" w:rsidRPr="00214B10" w:rsidRDefault="00AF512D" w:rsidP="00AF512D">
      <w:pPr>
        <w:rPr>
          <w:rFonts w:ascii="ＭＳ ゴシック" w:eastAsia="ＭＳ ゴシック" w:hAnsi="ＭＳ ゴシック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417"/>
        <w:gridCol w:w="8789"/>
      </w:tblGrid>
      <w:tr w:rsidR="00D7490D" w:rsidTr="00214B10">
        <w:tc>
          <w:tcPr>
            <w:tcW w:w="1417" w:type="dxa"/>
          </w:tcPr>
          <w:p w:rsidR="00D7490D" w:rsidRPr="000965CE" w:rsidRDefault="00D7490D" w:rsidP="00214B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賞与の支給</w:t>
            </w:r>
          </w:p>
        </w:tc>
        <w:tc>
          <w:tcPr>
            <w:tcW w:w="8789" w:type="dxa"/>
          </w:tcPr>
          <w:p w:rsidR="00D7490D" w:rsidRPr="000965CE" w:rsidRDefault="00214B10" w:rsidP="00214B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年収見込額の</w:t>
            </w:r>
            <w:r w:rsidR="00441E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算出</w:t>
            </w:r>
          </w:p>
        </w:tc>
      </w:tr>
      <w:tr w:rsidR="00D7490D" w:rsidTr="000965CE">
        <w:trPr>
          <w:trHeight w:val="917"/>
        </w:trPr>
        <w:tc>
          <w:tcPr>
            <w:tcW w:w="1417" w:type="dxa"/>
            <w:vAlign w:val="center"/>
          </w:tcPr>
          <w:p w:rsidR="00D7490D" w:rsidRPr="000965CE" w:rsidRDefault="00D7490D" w:rsidP="000965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□無</w:t>
            </w:r>
          </w:p>
        </w:tc>
        <w:tc>
          <w:tcPr>
            <w:tcW w:w="8789" w:type="dxa"/>
            <w:vAlign w:val="center"/>
          </w:tcPr>
          <w:p w:rsidR="00D7490D" w:rsidRPr="000965CE" w:rsidRDefault="00D7490D" w:rsidP="00D749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平均月収　　　　　　　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＝　　　　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円</w:t>
            </w:r>
          </w:p>
        </w:tc>
      </w:tr>
      <w:tr w:rsidR="00D7490D" w:rsidTr="000965CE">
        <w:trPr>
          <w:trHeight w:val="987"/>
        </w:trPr>
        <w:tc>
          <w:tcPr>
            <w:tcW w:w="1417" w:type="dxa"/>
            <w:vAlign w:val="center"/>
          </w:tcPr>
          <w:p w:rsidR="00D7490D" w:rsidRPr="000965CE" w:rsidRDefault="00D7490D" w:rsidP="000965C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</w:t>
            </w:r>
          </w:p>
        </w:tc>
        <w:tc>
          <w:tcPr>
            <w:tcW w:w="8789" w:type="dxa"/>
            <w:vAlign w:val="center"/>
          </w:tcPr>
          <w:p w:rsidR="00D7490D" w:rsidRPr="000965CE" w:rsidRDefault="00D7490D" w:rsidP="00D749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平均月収　　　　　　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円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１５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＝　　　　　　</w:t>
            </w:r>
            <w:r w:rsidR="00214B10"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965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円</w:t>
            </w:r>
          </w:p>
        </w:tc>
      </w:tr>
    </w:tbl>
    <w:p w:rsidR="00AF512D" w:rsidRPr="00AF512D" w:rsidRDefault="00AF512D">
      <w:pPr>
        <w:rPr>
          <w:rFonts w:ascii="ＭＳ ゴシック" w:eastAsia="ＭＳ ゴシック" w:hAnsi="ＭＳ ゴシック"/>
        </w:rPr>
      </w:pPr>
    </w:p>
    <w:sectPr w:rsidR="00AF512D" w:rsidRPr="00AF512D" w:rsidSect="009644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7A" w:rsidRDefault="00F7377A" w:rsidP="00F7377A">
      <w:r>
        <w:separator/>
      </w:r>
    </w:p>
  </w:endnote>
  <w:endnote w:type="continuationSeparator" w:id="0">
    <w:p w:rsidR="00F7377A" w:rsidRDefault="00F7377A" w:rsidP="00F7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7A" w:rsidRDefault="00F7377A" w:rsidP="00F7377A">
      <w:r>
        <w:separator/>
      </w:r>
    </w:p>
  </w:footnote>
  <w:footnote w:type="continuationSeparator" w:id="0">
    <w:p w:rsidR="00F7377A" w:rsidRDefault="00F7377A" w:rsidP="00F73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DD"/>
    <w:rsid w:val="000965CE"/>
    <w:rsid w:val="00214B10"/>
    <w:rsid w:val="00441E2F"/>
    <w:rsid w:val="005D3744"/>
    <w:rsid w:val="006D4793"/>
    <w:rsid w:val="00791460"/>
    <w:rsid w:val="009644DD"/>
    <w:rsid w:val="009F64DB"/>
    <w:rsid w:val="00AF512D"/>
    <w:rsid w:val="00CD7079"/>
    <w:rsid w:val="00D7490D"/>
    <w:rsid w:val="00D94FC2"/>
    <w:rsid w:val="00D9655C"/>
    <w:rsid w:val="00DD66F2"/>
    <w:rsid w:val="00ED7B29"/>
    <w:rsid w:val="00F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68A7F"/>
  <w15:chartTrackingRefBased/>
  <w15:docId w15:val="{D5C35734-42D1-40CF-B71C-CA1B3F85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4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D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77A"/>
  </w:style>
  <w:style w:type="paragraph" w:styleId="a6">
    <w:name w:val="footer"/>
    <w:basedOn w:val="a"/>
    <w:link w:val="a7"/>
    <w:uiPriority w:val="99"/>
    <w:unhideWhenUsed/>
    <w:rsid w:val="00F73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裕子</dc:creator>
  <cp:keywords/>
  <dc:description/>
  <cp:lastModifiedBy>miyashita_ay</cp:lastModifiedBy>
  <cp:revision>9</cp:revision>
  <dcterms:created xsi:type="dcterms:W3CDTF">2019-03-15T09:01:00Z</dcterms:created>
  <dcterms:modified xsi:type="dcterms:W3CDTF">2020-04-01T12:00:00Z</dcterms:modified>
</cp:coreProperties>
</file>